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454" w:rsidP="00F27DD4" w:rsidRDefault="00193454" w14:paraId="58BF79B2" w14:textId="690B3D9E"/>
    <w:p w:rsidRPr="00D426EF" w:rsidR="00F27DD4" w:rsidP="00F27DD4" w:rsidRDefault="00D426EF" w14:paraId="2D4F19AD" w14:textId="59044745">
      <w:pPr>
        <w:rPr>
          <w:b/>
          <w:bCs/>
          <w:sz w:val="28"/>
          <w:szCs w:val="28"/>
        </w:rPr>
      </w:pPr>
      <w:r w:rsidRPr="00D426EF">
        <w:rPr>
          <w:b/>
          <w:bCs/>
          <w:sz w:val="28"/>
          <w:szCs w:val="28"/>
        </w:rPr>
        <w:t>Checklist -</w:t>
      </w:r>
      <w:proofErr w:type="spellStart"/>
      <w:r w:rsidRPr="00D426EF">
        <w:rPr>
          <w:b/>
          <w:bCs/>
          <w:sz w:val="28"/>
          <w:szCs w:val="28"/>
        </w:rPr>
        <w:t>parents</w:t>
      </w:r>
      <w:proofErr w:type="spellEnd"/>
    </w:p>
    <w:p w:rsidR="00D426EF" w:rsidP="00F27DD4" w:rsidRDefault="00D426EF" w14:paraId="6BB35732" w14:textId="77777777"/>
    <w:p w:rsidR="00D426EF" w:rsidP="00F27DD4" w:rsidRDefault="00D426EF" w14:paraId="5B53C804" w14:textId="047CC402">
      <w:r>
        <w:t xml:space="preserve">Dear </w:t>
      </w:r>
      <w:proofErr w:type="spellStart"/>
      <w:r>
        <w:t>parents</w:t>
      </w:r>
      <w:proofErr w:type="spellEnd"/>
      <w:r>
        <w:t>,</w:t>
      </w:r>
    </w:p>
    <w:p w:rsidR="00D426EF" w:rsidP="00F27DD4" w:rsidRDefault="00D426EF" w14:paraId="3C1B5931" w14:textId="77777777"/>
    <w:p w:rsidR="00D426EF" w:rsidP="00F27DD4" w:rsidRDefault="00D426EF" w14:paraId="3928BC2D" w14:textId="30465F15">
      <w:pPr>
        <w:rPr>
          <w:lang w:val="en-US"/>
        </w:rPr>
      </w:pPr>
      <w:r w:rsidRPr="00D426EF">
        <w:rPr>
          <w:lang w:val="en-US"/>
        </w:rPr>
        <w:t xml:space="preserve">To </w:t>
      </w:r>
      <w:proofErr w:type="spellStart"/>
      <w:r w:rsidRPr="00D426EF">
        <w:rPr>
          <w:lang w:val="en-US"/>
        </w:rPr>
        <w:t>enshure</w:t>
      </w:r>
      <w:proofErr w:type="spellEnd"/>
      <w:r w:rsidRPr="00D426EF">
        <w:rPr>
          <w:lang w:val="en-US"/>
        </w:rPr>
        <w:t xml:space="preserve"> a good match b</w:t>
      </w:r>
      <w:r>
        <w:rPr>
          <w:lang w:val="en-US"/>
        </w:rPr>
        <w:t xml:space="preserve">etween children and </w:t>
      </w:r>
      <w:proofErr w:type="spellStart"/>
      <w:r>
        <w:rPr>
          <w:lang w:val="en-US"/>
        </w:rPr>
        <w:t>hostfamilies</w:t>
      </w:r>
      <w:proofErr w:type="spellEnd"/>
      <w:r>
        <w:rPr>
          <w:lang w:val="en-US"/>
        </w:rPr>
        <w:t xml:space="preserve"> we ask you to mark what applies to you:</w:t>
      </w:r>
    </w:p>
    <w:p w:rsidR="00D426EF" w:rsidP="00F27DD4" w:rsidRDefault="00D426EF" w14:paraId="079A1BE8" w14:textId="77777777">
      <w:pPr>
        <w:rPr>
          <w:lang w:val="en-US"/>
        </w:rPr>
      </w:pPr>
    </w:p>
    <w:p w:rsidR="00D426EF" w:rsidP="00D426EF" w:rsidRDefault="00D426EF" w14:paraId="6854056A" w14:textId="4AC1D10B">
      <w:pPr>
        <w:spacing w:line="360" w:lineRule="auto"/>
        <w:rPr>
          <w:lang w:val="en-US"/>
        </w:rPr>
      </w:pPr>
      <w:r>
        <w:rPr>
          <w:lang w:val="en-US"/>
        </w:rPr>
        <w:t xml:space="preserve">Which </w:t>
      </w:r>
      <w:proofErr w:type="spellStart"/>
      <w:r>
        <w:rPr>
          <w:lang w:val="en-US"/>
        </w:rPr>
        <w:t>diat</w:t>
      </w:r>
      <w:proofErr w:type="spellEnd"/>
      <w:r>
        <w:rPr>
          <w:lang w:val="en-US"/>
        </w:rPr>
        <w:t xml:space="preserve"> can you provide?</w:t>
      </w:r>
    </w:p>
    <w:p w:rsidR="00D426EF" w:rsidP="00D426EF" w:rsidRDefault="00D426EF" w14:paraId="304C3DEC" w14:textId="4732A6B8">
      <w:pPr>
        <w:pStyle w:val="Listenabsatz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Vegetarian</w:t>
      </w:r>
    </w:p>
    <w:p w:rsidR="00D426EF" w:rsidP="00D426EF" w:rsidRDefault="00D426EF" w14:paraId="4DE6E6E8" w14:textId="32205EC4">
      <w:pPr>
        <w:pStyle w:val="Listenabsatz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Vegan</w:t>
      </w:r>
    </w:p>
    <w:p w:rsidR="00D426EF" w:rsidP="00D426EF" w:rsidRDefault="00D426EF" w14:paraId="69982C38" w14:textId="1A34C265">
      <w:pPr>
        <w:pStyle w:val="Listenabsatz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Halal</w:t>
      </w:r>
    </w:p>
    <w:p w:rsidR="00D426EF" w:rsidP="00D426EF" w:rsidRDefault="00D426EF" w14:paraId="4E440AFA" w14:textId="0AA1678B">
      <w:pPr>
        <w:spacing w:line="360" w:lineRule="auto"/>
        <w:rPr>
          <w:lang w:val="en-US"/>
        </w:rPr>
      </w:pPr>
      <w:r>
        <w:rPr>
          <w:lang w:val="en-US"/>
        </w:rPr>
        <w:t>What peculiarities are featured in your household?</w:t>
      </w:r>
    </w:p>
    <w:p w:rsidR="00D426EF" w:rsidP="00D426EF" w:rsidRDefault="00D426EF" w14:paraId="4F2C9AC2" w14:textId="2F81BDC0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Pet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if yes, what kind: _______________________________</w:t>
      </w:r>
    </w:p>
    <w:p w:rsidR="00D426EF" w:rsidP="00D426EF" w:rsidRDefault="00D426EF" w14:paraId="3CE135F2" w14:textId="1914BE55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Indoor smoking</w:t>
      </w:r>
    </w:p>
    <w:p w:rsidR="00D426EF" w:rsidP="00D426EF" w:rsidRDefault="00D426EF" w14:paraId="01CE8176" w14:textId="625066E6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Wifi</w:t>
      </w:r>
      <w:proofErr w:type="spellEnd"/>
    </w:p>
    <w:p w:rsidR="00D426EF" w:rsidP="00D426EF" w:rsidRDefault="00D426EF" w14:paraId="2C6681D3" w14:textId="67F92724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Others</w:t>
      </w:r>
    </w:p>
    <w:p w:rsidR="00D426EF" w:rsidP="00D426EF" w:rsidRDefault="00D426EF" w14:paraId="56B113A0" w14:textId="77777777">
      <w:pPr>
        <w:spacing w:line="360" w:lineRule="auto"/>
        <w:rPr>
          <w:lang w:val="en-US"/>
        </w:rPr>
      </w:pPr>
    </w:p>
    <w:p w:rsidR="00D426EF" w:rsidP="00D426EF" w:rsidRDefault="00D426EF" w14:paraId="72352D94" w14:textId="22F15D0A">
      <w:pPr>
        <w:spacing w:line="360" w:lineRule="auto"/>
        <w:rPr>
          <w:lang w:val="en-US"/>
        </w:rPr>
      </w:pPr>
      <w:r>
        <w:rPr>
          <w:lang w:val="en-US"/>
        </w:rPr>
        <w:t>Thank you!</w:t>
      </w:r>
    </w:p>
    <w:p w:rsidR="00D426EF" w:rsidP="00D426EF" w:rsidRDefault="00D426EF" w14:paraId="1140F577" w14:textId="77777777">
      <w:pPr>
        <w:spacing w:line="360" w:lineRule="auto"/>
        <w:rPr>
          <w:lang w:val="en-US"/>
        </w:rPr>
      </w:pPr>
    </w:p>
    <w:p w:rsidR="00D426EF" w:rsidP="00D426EF" w:rsidRDefault="00D426EF" w14:paraId="49BDF183" w14:textId="581579CF">
      <w:pPr>
        <w:spacing w:line="360" w:lineRule="auto"/>
        <w:rPr>
          <w:lang w:val="en-US"/>
        </w:rPr>
      </w:pPr>
      <w:r>
        <w:rPr>
          <w:lang w:val="en-US"/>
        </w:rPr>
        <w:t>Best wishes</w:t>
      </w:r>
    </w:p>
    <w:p w:rsidR="00D426EF" w:rsidP="00D426EF" w:rsidRDefault="00D426EF" w14:paraId="39F4581A" w14:textId="77777777">
      <w:r>
        <w:t xml:space="preserve">Susanna Gugler, Stefanie </w:t>
      </w:r>
      <w:proofErr w:type="spellStart"/>
      <w:r>
        <w:t>Wurzer</w:t>
      </w:r>
      <w:proofErr w:type="spellEnd"/>
      <w:r>
        <w:t xml:space="preserve">, Gerald Hödl, Martin Jares, Anu </w:t>
      </w:r>
      <w:proofErr w:type="spellStart"/>
      <w:r>
        <w:t>Kilpiä</w:t>
      </w:r>
      <w:proofErr w:type="spellEnd"/>
      <w:r>
        <w:t>, Christel Child</w:t>
      </w:r>
    </w:p>
    <w:p w:rsidRPr="00D426EF" w:rsidR="00D426EF" w:rsidP="00D426EF" w:rsidRDefault="00D426EF" w14:paraId="478E5233" w14:textId="77777777">
      <w:pPr>
        <w:spacing w:line="360" w:lineRule="auto"/>
        <w:rPr>
          <w:lang w:val="en-US"/>
        </w:rPr>
      </w:pPr>
    </w:p>
    <w:sectPr w:rsidRPr="00D426EF" w:rsidR="00D426EF">
      <w:head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  <w:footerReference w:type="default" r:id="R39bf246f54ac4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1F2B" w:rsidP="00F27DD4" w:rsidRDefault="004E1F2B" w14:paraId="4623FD29" w14:textId="77777777">
      <w:pPr>
        <w:spacing w:after="0" w:line="240" w:lineRule="auto"/>
      </w:pPr>
      <w:r>
        <w:separator/>
      </w:r>
    </w:p>
  </w:endnote>
  <w:endnote w:type="continuationSeparator" w:id="0">
    <w:p w:rsidR="004E1F2B" w:rsidP="00F27DD4" w:rsidRDefault="004E1F2B" w14:paraId="2CA248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49B7E8" w:rsidTr="0149B7E8" w14:paraId="6C6F0D9F">
      <w:trPr>
        <w:trHeight w:val="300"/>
      </w:trPr>
      <w:tc>
        <w:tcPr>
          <w:tcW w:w="3020" w:type="dxa"/>
          <w:tcMar/>
        </w:tcPr>
        <w:p w:rsidR="0149B7E8" w:rsidP="0149B7E8" w:rsidRDefault="0149B7E8" w14:paraId="465E9EFB" w14:textId="5D7C06EE">
          <w:pPr>
            <w:pStyle w:val="Kopfzeil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149B7E8" w:rsidP="0149B7E8" w:rsidRDefault="0149B7E8" w14:paraId="514F7CA3" w14:textId="4EE7E884">
          <w:pPr>
            <w:pStyle w:val="Kopfzeile"/>
            <w:bidi w:val="0"/>
            <w:jc w:val="center"/>
          </w:pPr>
        </w:p>
      </w:tc>
      <w:tc>
        <w:tcPr>
          <w:tcW w:w="3020" w:type="dxa"/>
          <w:tcMar/>
        </w:tcPr>
        <w:p w:rsidR="0149B7E8" w:rsidP="0149B7E8" w:rsidRDefault="0149B7E8" w14:paraId="25FA5D5A" w14:textId="3BBD63B4">
          <w:pPr>
            <w:pStyle w:val="Kopfzeile"/>
            <w:bidi w:val="0"/>
            <w:ind w:right="-115"/>
            <w:jc w:val="right"/>
          </w:pPr>
        </w:p>
      </w:tc>
    </w:tr>
  </w:tbl>
  <w:p w:rsidR="0149B7E8" w:rsidP="0149B7E8" w:rsidRDefault="0149B7E8" w14:paraId="1171A62F" w14:textId="78005CE9">
    <w:pPr>
      <w:pStyle w:val="Fuzeil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1F2B" w:rsidP="00F27DD4" w:rsidRDefault="004E1F2B" w14:paraId="702590FC" w14:textId="77777777">
      <w:pPr>
        <w:spacing w:after="0" w:line="240" w:lineRule="auto"/>
      </w:pPr>
      <w:r>
        <w:separator/>
      </w:r>
    </w:p>
  </w:footnote>
  <w:footnote w:type="continuationSeparator" w:id="0">
    <w:p w:rsidR="004E1F2B" w:rsidP="00F27DD4" w:rsidRDefault="004E1F2B" w14:paraId="3DBF45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7DD4" w:rsidRDefault="00F27DD4" w14:paraId="25034D33" w14:textId="446A64B9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FF179" wp14:editId="26E8F562">
          <wp:simplePos x="0" y="0"/>
          <wp:positionH relativeFrom="page">
            <wp:posOffset>6136005</wp:posOffset>
          </wp:positionH>
          <wp:positionV relativeFrom="paragraph">
            <wp:posOffset>-394412</wp:posOffset>
          </wp:positionV>
          <wp:extent cx="1410970" cy="929640"/>
          <wp:effectExtent l="0" t="0" r="0" b="3810"/>
          <wp:wrapTight wrapText="bothSides">
            <wp:wrapPolygon edited="0">
              <wp:start x="0" y="0"/>
              <wp:lineTo x="0" y="21246"/>
              <wp:lineTo x="21289" y="21246"/>
              <wp:lineTo x="21289" y="0"/>
              <wp:lineTo x="0" y="0"/>
            </wp:wrapPolygon>
          </wp:wrapTight>
          <wp:docPr id="325712510" name="Grafik 4" descr="Ein Bild, das Schrift, Grafiken, Diagramm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12510" name="Grafik 4" descr="Ein Bild, das Schrift, Grafiken, Diagramm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7DD4" w:rsidRDefault="00F27DD4" w14:paraId="26182524" w14:textId="162D13A7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9EC63" wp14:editId="6493612C">
          <wp:simplePos x="0" y="0"/>
          <wp:positionH relativeFrom="column">
            <wp:posOffset>3740337</wp:posOffset>
          </wp:positionH>
          <wp:positionV relativeFrom="paragraph">
            <wp:posOffset>2070</wp:posOffset>
          </wp:positionV>
          <wp:extent cx="1445982" cy="303478"/>
          <wp:effectExtent l="0" t="0" r="1905" b="1905"/>
          <wp:wrapNone/>
          <wp:docPr id="641288059" name="Grafik 5" descr="Ein Bild, das Text, Schrift, Electric Blue (Farbe)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288059" name="Grafik 5" descr="Ein Bild, das Text, Schrift, Electric Blue (Farbe)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982" cy="30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7DD4" w:rsidRDefault="00F27DD4" w14:paraId="17ADB744" w14:textId="031D49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61E4"/>
    <w:multiLevelType w:val="hybridMultilevel"/>
    <w:tmpl w:val="838AC4BA"/>
    <w:lvl w:ilvl="0" w:tplc="68D8931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2B5F9C"/>
    <w:multiLevelType w:val="hybridMultilevel"/>
    <w:tmpl w:val="56AC9424"/>
    <w:lvl w:ilvl="0" w:tplc="68D8931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904436">
    <w:abstractNumId w:val="1"/>
  </w:num>
  <w:num w:numId="2" w16cid:durableId="39250586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193454"/>
    <w:rsid w:val="004E1F2B"/>
    <w:rsid w:val="00540D75"/>
    <w:rsid w:val="0097397E"/>
    <w:rsid w:val="00D426EF"/>
    <w:rsid w:val="00F27DD4"/>
    <w:rsid w:val="0149B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0BC4E"/>
  <w15:chartTrackingRefBased/>
  <w15:docId w15:val="{4D069321-67A0-4F5F-80F8-D213423137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97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397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39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39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97397E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97397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97397E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97397E"/>
    <w:rPr>
      <w:rFonts w:eastAsiaTheme="majorEastAsia" w:cstheme="majorBidi"/>
      <w:i/>
      <w:iCs/>
      <w:color w:val="2E74B5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97397E"/>
    <w:rPr>
      <w:rFonts w:eastAsiaTheme="majorEastAsia" w:cstheme="majorBidi"/>
      <w:color w:val="2E74B5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97397E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97397E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97397E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9739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397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97397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97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397E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9739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39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397E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397E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97397E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397E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F27DD4"/>
  </w:style>
  <w:style w:type="paragraph" w:styleId="Fuzeile">
    <w:name w:val="footer"/>
    <w:basedOn w:val="Standard"/>
    <w:link w:val="FuzeileZchn"/>
    <w:uiPriority w:val="99"/>
    <w:unhideWhenUsed/>
    <w:rsid w:val="00F27DD4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F27DD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eTabel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39bf246f54ac465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Susanna Gugler</dc:creator>
  <keywords/>
  <dc:description/>
  <lastModifiedBy>Susanna Gugler</lastModifiedBy>
  <revision>3</revision>
  <dcterms:created xsi:type="dcterms:W3CDTF">2024-04-02T19:10:00.0000000Z</dcterms:created>
  <dcterms:modified xsi:type="dcterms:W3CDTF">2024-04-03T08:48:35.2605373Z</dcterms:modified>
</coreProperties>
</file>